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66AB10" w14:textId="77777777" w:rsidR="007D1143" w:rsidRDefault="00000000">
      <w:pPr>
        <w:pStyle w:val="Title"/>
        <w:widowControl w:val="0"/>
        <w:spacing w:line="240" w:lineRule="auto"/>
        <w:ind w:right="2209"/>
      </w:pPr>
      <w:bookmarkStart w:id="0" w:name="_f9yur1xr6rg2" w:colFirst="0" w:colLast="0"/>
      <w:bookmarkEnd w:id="0"/>
      <w:r>
        <w:t xml:space="preserve">ShopEZ: E-commerce Application </w:t>
      </w:r>
    </w:p>
    <w:p w14:paraId="76BD5ECC" w14:textId="77777777" w:rsidR="007D1143" w:rsidRDefault="007D1143"/>
    <w:p w14:paraId="59EABE14" w14:textId="77777777" w:rsidR="007D1143" w:rsidRDefault="00000000">
      <w:pPr>
        <w:pStyle w:val="Heading2"/>
        <w:widowControl w:val="0"/>
        <w:spacing w:before="595" w:line="240" w:lineRule="auto"/>
      </w:pPr>
      <w:bookmarkStart w:id="1" w:name="_ioe56m71j0bs" w:colFirst="0" w:colLast="0"/>
      <w:bookmarkEnd w:id="1"/>
      <w:r>
        <w:t xml:space="preserve">INTRODUCTION </w:t>
      </w:r>
    </w:p>
    <w:p w14:paraId="1D8AFCC7" w14:textId="77777777" w:rsidR="007D1143" w:rsidRDefault="00000000">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78102D44" w14:textId="77777777" w:rsidR="007D114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1FA574C7" w14:textId="77777777" w:rsidR="007D114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297DBF80" w14:textId="77777777" w:rsidR="007D114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582856BC" w14:textId="77777777" w:rsidR="007D114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1E943DD8" w14:textId="77777777" w:rsidR="007D1143" w:rsidRDefault="00000000">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38154F40" w14:textId="77777777" w:rsidR="007D1143" w:rsidRDefault="007D114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248E248A" w14:textId="77777777" w:rsidR="007D1143" w:rsidRDefault="00000000">
      <w:pPr>
        <w:pStyle w:val="Heading2"/>
        <w:widowControl w:val="0"/>
        <w:spacing w:before="241" w:line="230" w:lineRule="auto"/>
        <w:ind w:right="117"/>
        <w:rPr>
          <w:sz w:val="24"/>
          <w:szCs w:val="24"/>
        </w:rPr>
      </w:pPr>
      <w:bookmarkStart w:id="2" w:name="_a8edrx36bcds" w:colFirst="0" w:colLast="0"/>
      <w:bookmarkEnd w:id="2"/>
      <w:r>
        <w:rPr>
          <w:sz w:val="26"/>
          <w:szCs w:val="26"/>
        </w:rPr>
        <w:t>SCENARIO</w:t>
      </w:r>
      <w:r>
        <w:rPr>
          <w:sz w:val="24"/>
          <w:szCs w:val="24"/>
        </w:rPr>
        <w:t xml:space="preserve">: </w:t>
      </w:r>
    </w:p>
    <w:p w14:paraId="7C1C973F" w14:textId="77777777" w:rsidR="007D1143" w:rsidRDefault="00000000">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6FE35946"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7FE4C956"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1. Effortless Product Discovery: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070CF2A3" w14:textId="77777777" w:rsidR="007D1143" w:rsidRDefault="007D1143">
      <w:pPr>
        <w:widowControl w:val="0"/>
        <w:spacing w:before="241" w:line="230" w:lineRule="auto"/>
        <w:ind w:left="418" w:right="117" w:hanging="4"/>
        <w:rPr>
          <w:rFonts w:ascii="IBM Plex Sans" w:eastAsia="IBM Plex Sans" w:hAnsi="IBM Plex Sans" w:cs="IBM Plex Sans"/>
          <w:sz w:val="24"/>
          <w:szCs w:val="24"/>
          <w:highlight w:val="white"/>
        </w:rPr>
      </w:pPr>
    </w:p>
    <w:p w14:paraId="16C51D93"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2. Personalized Recommendations: As Sarah scrolls through the curated selection of bracelets, she notices a section labeled "Recommended for You." Intrigued, she clicks on it and discovers a stunning gold bangle that perfectly matches Emily's taste. </w:t>
      </w:r>
      <w:r>
        <w:rPr>
          <w:rFonts w:ascii="IBM Plex Sans" w:eastAsia="IBM Plex Sans" w:hAnsi="IBM Plex Sans" w:cs="IBM Plex Sans"/>
          <w:sz w:val="24"/>
          <w:szCs w:val="24"/>
          <w:highlight w:val="white"/>
        </w:rPr>
        <w:lastRenderedPageBreak/>
        <w:t>Impressed by the personalized recommendation, Sarah adds it to her cart.</w:t>
      </w:r>
    </w:p>
    <w:p w14:paraId="230C5962" w14:textId="77777777" w:rsidR="007D1143" w:rsidRDefault="007D1143">
      <w:pPr>
        <w:widowControl w:val="0"/>
        <w:spacing w:before="241" w:line="230" w:lineRule="auto"/>
        <w:ind w:left="418" w:right="117" w:hanging="4"/>
        <w:rPr>
          <w:rFonts w:ascii="IBM Plex Sans" w:eastAsia="IBM Plex Sans" w:hAnsi="IBM Plex Sans" w:cs="IBM Plex Sans"/>
          <w:sz w:val="24"/>
          <w:szCs w:val="24"/>
          <w:highlight w:val="white"/>
        </w:rPr>
      </w:pPr>
    </w:p>
    <w:p w14:paraId="2BCDDB4C"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3.Seamless Checkout Process: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1362AC28"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4. Order Confirmation: Moments after placing her order, Sarah receives a confirmation email from ShopEZ. Relieved to have found the perfect gift for Emily, she eagerly awaits its arrival.</w:t>
      </w:r>
    </w:p>
    <w:p w14:paraId="4B734130" w14:textId="77777777" w:rsidR="007D1143" w:rsidRDefault="007D1143">
      <w:pPr>
        <w:widowControl w:val="0"/>
        <w:spacing w:before="241" w:line="230" w:lineRule="auto"/>
        <w:ind w:left="418" w:right="117" w:hanging="4"/>
        <w:rPr>
          <w:rFonts w:ascii="IBM Plex Sans" w:eastAsia="IBM Plex Sans" w:hAnsi="IBM Plex Sans" w:cs="IBM Plex Sans"/>
          <w:sz w:val="24"/>
          <w:szCs w:val="24"/>
          <w:highlight w:val="white"/>
        </w:rPr>
      </w:pPr>
    </w:p>
    <w:p w14:paraId="1F98B34B"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5. Efficient Order Management for Sellers: Meanwhile, on the other end, the seller of the gold bangle receives a notification of Sarah's purchase through ShopEZ's seller dashboard. They quickly process the order and prepare it for shipment, confident in ShopEZ's streamlined order management system.</w:t>
      </w:r>
    </w:p>
    <w:p w14:paraId="40230A74" w14:textId="77777777" w:rsidR="007D1143" w:rsidRDefault="007D1143">
      <w:pPr>
        <w:widowControl w:val="0"/>
        <w:spacing w:before="241" w:line="230" w:lineRule="auto"/>
        <w:ind w:left="418" w:right="117" w:hanging="4"/>
        <w:rPr>
          <w:rFonts w:ascii="IBM Plex Sans" w:eastAsia="IBM Plex Sans" w:hAnsi="IBM Plex Sans" w:cs="IBM Plex Sans"/>
          <w:sz w:val="24"/>
          <w:szCs w:val="24"/>
          <w:highlight w:val="white"/>
        </w:rPr>
      </w:pPr>
    </w:p>
    <w:p w14:paraId="1B54E58D"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22F70ACC" w14:textId="77777777" w:rsidR="007D1143" w:rsidRDefault="007D1143">
      <w:pPr>
        <w:widowControl w:val="0"/>
        <w:spacing w:before="241" w:line="230" w:lineRule="auto"/>
        <w:ind w:left="418" w:right="117" w:hanging="4"/>
        <w:rPr>
          <w:rFonts w:ascii="IBM Plex Sans" w:eastAsia="IBM Plex Sans" w:hAnsi="IBM Plex Sans" w:cs="IBM Plex Sans"/>
          <w:sz w:val="24"/>
          <w:szCs w:val="24"/>
          <w:highlight w:val="white"/>
        </w:rPr>
      </w:pPr>
    </w:p>
    <w:p w14:paraId="7A65ECE7" w14:textId="77777777" w:rsidR="007D1143" w:rsidRDefault="00000000">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333E4DFC" w14:textId="77777777" w:rsidR="007D1143" w:rsidRDefault="007D1143">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78427DF5" w14:textId="77777777" w:rsidR="007D1143" w:rsidRDefault="00000000">
      <w:pPr>
        <w:pStyle w:val="Heading2"/>
        <w:widowControl w:val="0"/>
        <w:spacing w:line="240" w:lineRule="auto"/>
        <w:ind w:left="8"/>
      </w:pPr>
      <w:bookmarkStart w:id="3" w:name="_lnb82t5gjgcb" w:colFirst="0" w:colLast="0"/>
      <w:bookmarkEnd w:id="3"/>
      <w:r>
        <w:t xml:space="preserve">TECHNICAL ARCHITECTURE: </w:t>
      </w:r>
    </w:p>
    <w:p w14:paraId="29E70FCC" w14:textId="77777777" w:rsidR="007D1143" w:rsidRDefault="00000000">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605A584B" wp14:editId="04FA1A11">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6320988" cy="1193800"/>
                    </a:xfrm>
                    <a:prstGeom prst="rect">
                      <a:avLst/>
                    </a:prstGeom>
                    <a:ln/>
                  </pic:spPr>
                </pic:pic>
              </a:graphicData>
            </a:graphic>
          </wp:inline>
        </w:drawing>
      </w:r>
    </w:p>
    <w:p w14:paraId="2055DF40" w14:textId="77777777" w:rsidR="007D1143" w:rsidRDefault="00000000">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1962616F" w14:textId="77777777" w:rsidR="007D1143" w:rsidRDefault="007D1143">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6E40A83A" w14:textId="77777777" w:rsidR="007D1143" w:rsidRDefault="00000000">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frontend is represented by the "Frontend" section, including user interface components such as User Authentication, Cart, Products, </w:t>
      </w:r>
      <w:r>
        <w:rPr>
          <w:rFonts w:ascii="IBM Plex Sans" w:eastAsia="IBM Plex Sans" w:hAnsi="IBM Plex Sans" w:cs="IBM Plex Sans"/>
          <w:color w:val="000000"/>
          <w:sz w:val="24"/>
          <w:szCs w:val="24"/>
        </w:rPr>
        <w:lastRenderedPageBreak/>
        <w:t xml:space="preserve">Profile, Admin  dashboard, etc., </w:t>
      </w:r>
    </w:p>
    <w:p w14:paraId="4182AF28" w14:textId="77777777" w:rsidR="007D1143" w:rsidRDefault="00000000">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etc.,It also includes Admin Authentication and an Admin Dashboard. </w:t>
      </w:r>
    </w:p>
    <w:p w14:paraId="4D86758F" w14:textId="77777777" w:rsidR="007D1143" w:rsidRDefault="00000000">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3A58DB99" w14:textId="77777777" w:rsidR="007D1143" w:rsidRDefault="007D1143">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p>
    <w:p w14:paraId="7DED3E97" w14:textId="77777777" w:rsidR="007D1143" w:rsidRDefault="007D1143">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p>
    <w:p w14:paraId="11872809" w14:textId="77777777" w:rsidR="007D1143" w:rsidRDefault="00000000">
      <w:pPr>
        <w:pStyle w:val="Heading2"/>
        <w:widowControl w:val="0"/>
        <w:spacing w:before="557" w:line="240" w:lineRule="auto"/>
        <w:ind w:left="5"/>
      </w:pPr>
      <w:bookmarkStart w:id="4" w:name="_73shs4kddke0" w:colFirst="0" w:colLast="0"/>
      <w:bookmarkEnd w:id="4"/>
      <w:r>
        <w:t xml:space="preserve">ER DIAGRAM: </w:t>
      </w:r>
    </w:p>
    <w:p w14:paraId="09179A72" w14:textId="77777777" w:rsidR="007D1143" w:rsidRDefault="00000000">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9C6ADAF" wp14:editId="2601CC32">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6464779" cy="4478394"/>
                    </a:xfrm>
                    <a:prstGeom prst="rect">
                      <a:avLst/>
                    </a:prstGeom>
                    <a:ln/>
                  </pic:spPr>
                </pic:pic>
              </a:graphicData>
            </a:graphic>
          </wp:inline>
        </w:drawing>
      </w:r>
    </w:p>
    <w:p w14:paraId="698CAB3A" w14:textId="77777777" w:rsidR="007D1143" w:rsidRDefault="007D114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5491C987" w14:textId="77777777" w:rsidR="007D1143" w:rsidRDefault="00000000">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77ED2ABD" w14:textId="77777777" w:rsidR="007D1143" w:rsidRDefault="007D114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608D87AC" w14:textId="77777777" w:rsidR="007D1143" w:rsidRDefault="007D1143">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309ACACB" w14:textId="77777777" w:rsidR="007D1143" w:rsidRDefault="007D1143">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3D62AA82" w14:textId="77777777" w:rsidR="007D1143"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2E0367CB" wp14:editId="53B1911D">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320988" cy="2044700"/>
                    </a:xfrm>
                    <a:prstGeom prst="rect">
                      <a:avLst/>
                    </a:prstGeom>
                    <a:ln/>
                  </pic:spPr>
                </pic:pic>
              </a:graphicData>
            </a:graphic>
          </wp:inline>
        </w:drawing>
      </w:r>
    </w:p>
    <w:p w14:paraId="0D341220" w14:textId="77777777" w:rsidR="007D1143" w:rsidRDefault="00000000">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21A80163" w14:textId="77777777" w:rsidR="007D1143" w:rsidRDefault="007D1143">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4549E970" w14:textId="77777777" w:rsidR="007D1143" w:rsidRDefault="00000000">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ShopEZ ER-diagram represents the entities and relationships involved in an e-commerce system.  It illustrates how users, products, cart, and orders are interconnected. Here is a breakdown of the entities  and their relationships: </w:t>
      </w:r>
    </w:p>
    <w:p w14:paraId="3F8D498D" w14:textId="77777777" w:rsidR="007D1143"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2A4B743A" w14:textId="77777777" w:rsidR="007D1143" w:rsidRDefault="00000000">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2BB68BEB" w14:textId="77777777" w:rsidR="007D1143" w:rsidRDefault="00000000">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15228EB7" w14:textId="77777777" w:rsidR="007D1143" w:rsidRDefault="00000000">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69C9BBE0" w14:textId="77777777" w:rsidR="007D1143" w:rsidRDefault="00000000">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7B395F75" w14:textId="77777777" w:rsidR="007D1143" w:rsidRDefault="00000000">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 xml:space="preserve">FEATURES: </w:t>
      </w:r>
    </w:p>
    <w:p w14:paraId="630FF899" w14:textId="77777777" w:rsidR="007D1143" w:rsidRDefault="00000000">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76C0F167" w14:textId="77777777" w:rsidR="007D1143" w:rsidRDefault="00000000">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you  find a product that aligns with your preferences, simply click on the button to initiate the  purchasing process. </w:t>
      </w:r>
    </w:p>
    <w:p w14:paraId="62F9E4DE" w14:textId="77777777" w:rsidR="007D1143" w:rsidRDefault="00000000">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27CDFA95" w14:textId="77777777" w:rsidR="007D1143" w:rsidRDefault="00000000">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4.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ShopEZ guarantees a secure and efficient checkout  process. Your personal information will be handled with the utmost security, and we strive to  make the purchasing process as swift and trouble-free as possible. </w:t>
      </w:r>
    </w:p>
    <w:p w14:paraId="2412E91E" w14:textId="77777777" w:rsidR="007D1143" w:rsidRDefault="00000000">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485E637" w14:textId="77777777" w:rsidR="007D1143" w:rsidRDefault="00000000">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1FDD75F1" w14:textId="77777777" w:rsidR="007D1143" w:rsidRDefault="00000000">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0E026D9A" w14:textId="77777777" w:rsidR="007D1143" w:rsidRDefault="007D1143">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0E3378A0" w14:textId="77777777" w:rsidR="007D1143" w:rsidRDefault="00000000">
      <w:pPr>
        <w:pStyle w:val="Heading2"/>
        <w:widowControl w:val="0"/>
        <w:spacing w:line="240" w:lineRule="auto"/>
        <w:ind w:left="4"/>
      </w:pPr>
      <w:bookmarkStart w:id="6" w:name="_d8t2m562bbgk" w:colFirst="0" w:colLast="0"/>
      <w:bookmarkEnd w:id="6"/>
      <w:r>
        <w:t xml:space="preserve">PREREQUISITES: </w:t>
      </w:r>
    </w:p>
    <w:p w14:paraId="67A75722" w14:textId="77777777" w:rsidR="007D1143" w:rsidRDefault="007D1143">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19C6985C" w14:textId="77777777" w:rsidR="007D1143" w:rsidRDefault="00000000">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72CFAF33" w14:textId="77777777" w:rsidR="007D114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Node.js and npm:</w:t>
      </w:r>
    </w:p>
    <w:p w14:paraId="2481370F" w14:textId="77777777" w:rsidR="007D114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0C29F3EC" w14:textId="77777777" w:rsidR="007D1143" w:rsidRDefault="00000000">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407F646C" w14:textId="77777777" w:rsidR="007D1143" w:rsidRDefault="00000000">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723C6C35" w14:textId="77777777" w:rsidR="007D1143" w:rsidRDefault="00000000">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13101974" w14:textId="77777777" w:rsidR="007D1143"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6BAD35B4" w14:textId="77777777" w:rsidR="007D1143"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6EF22DED" w14:textId="77777777" w:rsidR="007D1143" w:rsidRDefault="00000000">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r>
        <w:rPr>
          <w:rFonts w:ascii="IBM Plex Sans" w:eastAsia="IBM Plex Sans" w:hAnsi="IBM Plex Sans" w:cs="IBM Plex Sans"/>
          <w:color w:val="000000"/>
          <w:sz w:val="24"/>
          <w:szCs w:val="24"/>
        </w:rPr>
        <w:lastRenderedPageBreak/>
        <w:t xml:space="preserve">handle  server-side routing,middleware, and API development. </w:t>
      </w:r>
    </w:p>
    <w:p w14:paraId="5BD8E0E5" w14:textId="77777777" w:rsidR="007D1143" w:rsidRDefault="00000000">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2A389E83" w14:textId="77777777" w:rsidR="007D1143" w:rsidRDefault="00000000">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the installation</w:t>
      </w:r>
      <w:r>
        <w:rPr>
          <w:rFonts w:ascii="IBM Plex Sans" w:eastAsia="IBM Plex Sans" w:hAnsi="IBM Plex Sans" w:cs="IBM Plex Sans"/>
          <w:color w:val="000000"/>
          <w:sz w:val="24"/>
          <w:szCs w:val="24"/>
        </w:rPr>
        <w:t xml:space="preserve">  guide: </w:t>
      </w:r>
    </w:p>
    <w:p w14:paraId="5925E1F4" w14:textId="77777777" w:rsidR="007D1143" w:rsidRDefault="00000000">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1D5A29BB" w14:textId="77777777" w:rsidR="007D1143" w:rsidRDefault="00000000">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26FFA77A" w14:textId="77777777" w:rsidR="007D1143" w:rsidRDefault="00000000">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38C8C42B" w14:textId="77777777" w:rsidR="007D1143" w:rsidRDefault="00000000">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091A7F17" w14:textId="77777777" w:rsidR="007D1143" w:rsidRDefault="00000000">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588A442F" w14:textId="77777777" w:rsidR="007D1143" w:rsidRDefault="00000000">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4B66AD12" w14:textId="77777777" w:rsidR="007D114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3D0A57E4" w14:textId="77777777" w:rsidR="007D114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50DAA330" w14:textId="77777777" w:rsidR="007D114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6EB34EB6" w14:textId="77777777" w:rsidR="007D1143" w:rsidRDefault="0000000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8">
        <w:r>
          <w:rPr>
            <w:rFonts w:ascii="IBM Plex Sans" w:eastAsia="IBM Plex Sans" w:hAnsi="IBM Plex Sans" w:cs="IBM Plex Sans"/>
            <w:color w:val="1155CC"/>
            <w:sz w:val="24"/>
            <w:szCs w:val="24"/>
            <w:u w:val="single"/>
          </w:rPr>
          <w:t>https://www.jetbrains.com/webstorm/download</w:t>
        </w:r>
      </w:hyperlink>
    </w:p>
    <w:p w14:paraId="6FDF99FE" w14:textId="77777777" w:rsidR="007D1143" w:rsidRDefault="007D1143">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7023AB78" w14:textId="77777777" w:rsidR="007D1143" w:rsidRDefault="00000000">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JS go through the below provided link: </w:t>
      </w:r>
      <w:r>
        <w:rPr>
          <w:rFonts w:ascii="IBM Plex Sans" w:eastAsia="IBM Plex Sans" w:hAnsi="IBM Plex Sans" w:cs="IBM Plex Sans"/>
          <w:color w:val="000000"/>
          <w:sz w:val="19"/>
          <w:szCs w:val="19"/>
        </w:rPr>
        <w:t>•</w:t>
      </w:r>
    </w:p>
    <w:p w14:paraId="237600B9" w14:textId="77777777" w:rsidR="007D1143" w:rsidRDefault="00000000">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https://www.section.io/engineering-education/nodejs- mongoosejs-</w:t>
      </w:r>
      <w:r>
        <w:rPr>
          <w:rFonts w:ascii="IBM Plex Sans" w:eastAsia="IBM Plex Sans" w:hAnsi="IBM Plex Sans" w:cs="IBM Plex Sans"/>
          <w:color w:val="0000FF"/>
          <w:sz w:val="24"/>
          <w:szCs w:val="24"/>
          <w:u w:val="single"/>
        </w:rPr>
        <w:lastRenderedPageBreak/>
        <w:t>mongodb/</w:t>
      </w:r>
      <w:r>
        <w:rPr>
          <w:rFonts w:ascii="IBM Plex Sans" w:eastAsia="IBM Plex Sans" w:hAnsi="IBM Plex Sans" w:cs="IBM Plex Sans"/>
          <w:color w:val="0000FF"/>
          <w:sz w:val="24"/>
          <w:szCs w:val="24"/>
        </w:rPr>
        <w:t xml:space="preserve"> </w:t>
      </w:r>
    </w:p>
    <w:p w14:paraId="010682DE" w14:textId="77777777" w:rsidR="007D1143" w:rsidRDefault="00000000">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ShopEZ App project downloaded from github: </w:t>
      </w:r>
      <w:r>
        <w:rPr>
          <w:rFonts w:ascii="IBM Plex Sans" w:eastAsia="IBM Plex Sans" w:hAnsi="IBM Plex Sans" w:cs="IBM Plex Sans"/>
          <w:color w:val="000000"/>
          <w:sz w:val="24"/>
          <w:szCs w:val="24"/>
        </w:rPr>
        <w:t xml:space="preserve">Follow below steps: </w:t>
      </w:r>
    </w:p>
    <w:p w14:paraId="71D720F6" w14:textId="77777777" w:rsidR="007D1143" w:rsidRDefault="007D1143">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651884E9" w14:textId="77777777" w:rsidR="007D1143" w:rsidRDefault="00000000">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78AFDAA6" w14:textId="77777777" w:rsidR="007D1143"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D6403C0" w14:textId="77777777" w:rsidR="007D1143" w:rsidRDefault="00000000">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50F09086" w14:textId="77777777" w:rsidR="007D1143" w:rsidRDefault="007D114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37E5523A" w14:textId="77777777" w:rsidR="007D1143" w:rsidRDefault="007D1143">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739043F9" w14:textId="77777777" w:rsidR="007D1143" w:rsidRDefault="00000000">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Git clone</w:t>
      </w: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u w:val="single"/>
        </w:rPr>
        <w:t>https://github.com/harsha-vardhan-reddy-07/shopEZ--e-commerce-MERN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008C9D8C" w14:textId="77777777" w:rsidR="007D1143"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2D84C187" w14:textId="77777777" w:rsidR="007D1143"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ShopEZ—e-commerce-App-MERN </w:t>
      </w:r>
    </w:p>
    <w:p w14:paraId="59011E53" w14:textId="77777777" w:rsidR="007D1143" w:rsidRDefault="00000000">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r>
        <w:rPr>
          <w:rFonts w:ascii="IBM Plex Sans" w:eastAsia="IBM Plex Sans" w:hAnsi="IBM Plex Sans" w:cs="IBM Plex Sans"/>
          <w:b/>
          <w:color w:val="000000"/>
          <w:sz w:val="24"/>
          <w:szCs w:val="24"/>
        </w:rPr>
        <w:t xml:space="preserve">npm install </w:t>
      </w:r>
    </w:p>
    <w:p w14:paraId="1AF54A08" w14:textId="77777777" w:rsidR="007D1143" w:rsidRDefault="00000000">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4F25D80B" w14:textId="77777777" w:rsidR="007D1143"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79DDEE3E" w14:textId="77777777" w:rsidR="007D1143"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5209AEF8" w14:textId="77777777" w:rsidR="007D1143" w:rsidRDefault="00000000">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588A300B" w14:textId="77777777" w:rsidR="007D1143"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4861E891" w14:textId="77777777" w:rsidR="007D1143"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F23E2F5" w14:textId="77777777" w:rsidR="007D1143" w:rsidRDefault="00000000">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4EC6BA81" w14:textId="77777777" w:rsidR="007D1143" w:rsidRDefault="00000000">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38EDB71D" w14:textId="77777777" w:rsidR="007D1143" w:rsidRDefault="007D1143">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12969B9F" w14:textId="77777777" w:rsidR="007D1143" w:rsidRDefault="00000000">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ShopEZ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36DCCC33" w14:textId="77777777" w:rsidR="007D1143" w:rsidRDefault="007D1143">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4F928529" w14:textId="77777777" w:rsidR="007D1143" w:rsidRDefault="00000000">
      <w:pPr>
        <w:pStyle w:val="Heading2"/>
        <w:widowControl w:val="0"/>
        <w:spacing w:line="240" w:lineRule="auto"/>
      </w:pPr>
      <w:bookmarkStart w:id="7" w:name="_h4ovlj4x6i1c" w:colFirst="0" w:colLast="0"/>
      <w:bookmarkEnd w:id="7"/>
      <w:r>
        <w:lastRenderedPageBreak/>
        <w:t xml:space="preserve">USER &amp; ADMIN FLOW: </w:t>
      </w:r>
    </w:p>
    <w:p w14:paraId="430B5E6B" w14:textId="77777777" w:rsidR="007D1143"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2632179F" w14:textId="77777777" w:rsidR="007D114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6AC1060D" w14:textId="77777777" w:rsidR="007D114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0A121205" w14:textId="77777777" w:rsidR="007D1143" w:rsidRDefault="00000000">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7249EF81" w14:textId="77777777" w:rsidR="007D1143" w:rsidRDefault="00000000">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19760FB7" w14:textId="77777777" w:rsidR="007D1143" w:rsidRDefault="00000000">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6145B007" w14:textId="77777777" w:rsidR="007D1143"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497EE07F" w14:textId="77777777" w:rsidR="007D114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23774DD1" w14:textId="77777777" w:rsidR="007D114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32F1110F" w14:textId="77777777" w:rsidR="007D1143" w:rsidRDefault="007D1143">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52846E3" w14:textId="77777777" w:rsidR="007D1143" w:rsidRDefault="00000000">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PROJECT STRUCTURE:</w:t>
      </w:r>
      <w:r>
        <w:rPr>
          <w:rFonts w:ascii="IBM Plex Sans" w:eastAsia="IBM Plex Sans" w:hAnsi="IBM Plex Sans" w:cs="IBM Plex Sans"/>
          <w:b/>
          <w:noProof/>
          <w:sz w:val="31"/>
          <w:szCs w:val="31"/>
        </w:rPr>
        <w:lastRenderedPageBreak/>
        <w:drawing>
          <wp:inline distT="114300" distB="114300" distL="114300" distR="114300" wp14:anchorId="5E18F27B" wp14:editId="7E1B3691">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228903" cy="5583492"/>
                    </a:xfrm>
                    <a:prstGeom prst="rect">
                      <a:avLst/>
                    </a:prstGeom>
                    <a:ln/>
                  </pic:spPr>
                </pic:pic>
              </a:graphicData>
            </a:graphic>
          </wp:inline>
        </w:drawing>
      </w:r>
    </w:p>
    <w:p w14:paraId="55345585" w14:textId="77777777" w:rsidR="007D114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53C1AE1A" w14:textId="77777777" w:rsidR="007D114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4840ECAB" w14:textId="77777777" w:rsidR="007D114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7DC4320F" w14:textId="77777777" w:rsidR="007D1143" w:rsidRDefault="007D1143">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6AC176C3" w14:textId="77777777" w:rsidR="007D1143" w:rsidRDefault="0000000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509495D" wp14:editId="00507C2F">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486150" cy="3181350"/>
                    </a:xfrm>
                    <a:prstGeom prst="rect">
                      <a:avLst/>
                    </a:prstGeom>
                    <a:ln/>
                  </pic:spPr>
                </pic:pic>
              </a:graphicData>
            </a:graphic>
          </wp:inline>
        </w:drawing>
      </w:r>
    </w:p>
    <w:p w14:paraId="1AF606DC" w14:textId="77777777" w:rsidR="007D1143" w:rsidRDefault="007D1143">
      <w:pPr>
        <w:pStyle w:val="Heading2"/>
        <w:widowControl w:val="0"/>
        <w:spacing w:before="742" w:line="240" w:lineRule="auto"/>
      </w:pPr>
      <w:bookmarkStart w:id="8" w:name="_ambu6vcaa1es" w:colFirst="0" w:colLast="0"/>
      <w:bookmarkEnd w:id="8"/>
    </w:p>
    <w:p w14:paraId="6B71EE9A" w14:textId="77777777" w:rsidR="007D1143" w:rsidRDefault="00000000">
      <w:pPr>
        <w:pStyle w:val="Heading2"/>
        <w:widowControl w:val="0"/>
        <w:spacing w:before="374" w:line="240" w:lineRule="auto"/>
      </w:pPr>
      <w:bookmarkStart w:id="9" w:name="_66gv1gasbvqt" w:colFirst="0" w:colLast="0"/>
      <w:bookmarkEnd w:id="9"/>
      <w:r>
        <w:t xml:space="preserve">PROJECT SETUP AND CONFIGURATION: </w:t>
      </w:r>
    </w:p>
    <w:p w14:paraId="0CDB6B21" w14:textId="77777777" w:rsidR="007D1143" w:rsidRDefault="00000000">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58A99B17" w14:textId="77777777" w:rsidR="007D1143" w:rsidRDefault="00000000">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7DAFB3D8" w14:textId="77777777" w:rsidR="007D1143" w:rsidRDefault="00000000">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https://www.geeksforgeeks.org/installation-of-node-js-on-windows/</w:t>
        </w:r>
      </w:hyperlink>
    </w:p>
    <w:p w14:paraId="58935449" w14:textId="77777777" w:rsidR="007D1143" w:rsidRDefault="00000000">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2715673D" w14:textId="77777777" w:rsidR="007D1143" w:rsidRDefault="00000000">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 xml:space="preserve"> https://git-scm.com/book/en/v2/Getting-Started-Installing-Git</w:t>
        </w:r>
      </w:hyperlink>
    </w:p>
    <w:p w14:paraId="7B264627" w14:textId="77777777" w:rsidR="007D1143" w:rsidRDefault="00000000">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65E52D0" w14:textId="77777777" w:rsidR="007D1143" w:rsidRDefault="00000000">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6B9BA6CA"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4D5A7A2F" w14:textId="77777777" w:rsidR="007D1143" w:rsidRDefault="00000000">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230E3F02" w14:textId="77777777" w:rsidR="007D1143" w:rsidRDefault="00000000">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3">
        <w:r>
          <w:rPr>
            <w:rFonts w:ascii="IBM Plex Sans" w:eastAsia="IBM Plex Sans" w:hAnsi="IBM Plex Sans" w:cs="IBM Plex Sans"/>
            <w:color w:val="1155CC"/>
            <w:sz w:val="24"/>
            <w:szCs w:val="24"/>
            <w:u w:val="single"/>
          </w:rPr>
          <w:t>https://drive.google.com/file/d/1uSMbPIAR6rfAEMcb_nLZAZd5QIjTpnYQ/view?usp=sharing</w:t>
        </w:r>
      </w:hyperlink>
    </w:p>
    <w:p w14:paraId="7493F2B6" w14:textId="77777777" w:rsidR="007D1143" w:rsidRDefault="007D114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6AD318CA" w14:textId="77777777" w:rsidR="007D1143" w:rsidRDefault="007D1143">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3F6AF425" w14:textId="77777777" w:rsidR="007D1143" w:rsidRDefault="007D1143">
      <w:pPr>
        <w:widowControl w:val="0"/>
        <w:spacing w:before="171" w:line="240" w:lineRule="auto"/>
        <w:rPr>
          <w:rFonts w:ascii="IBM Plex Sans" w:eastAsia="IBM Plex Sans" w:hAnsi="IBM Plex Sans" w:cs="IBM Plex Sans"/>
          <w:sz w:val="24"/>
          <w:szCs w:val="24"/>
        </w:rPr>
      </w:pPr>
    </w:p>
    <w:p w14:paraId="0525058A" w14:textId="77777777" w:rsidR="007D1143" w:rsidRDefault="007D1143">
      <w:pPr>
        <w:widowControl w:val="0"/>
        <w:spacing w:before="171" w:line="240" w:lineRule="auto"/>
        <w:rPr>
          <w:rFonts w:ascii="IBM Plex Sans" w:eastAsia="IBM Plex Sans" w:hAnsi="IBM Plex Sans" w:cs="IBM Plex Sans"/>
          <w:sz w:val="24"/>
          <w:szCs w:val="24"/>
        </w:rPr>
      </w:pPr>
    </w:p>
    <w:p w14:paraId="7852274B" w14:textId="77777777" w:rsidR="007D1143" w:rsidRDefault="007D1143">
      <w:pPr>
        <w:widowControl w:val="0"/>
        <w:spacing w:before="171" w:line="240" w:lineRule="auto"/>
        <w:rPr>
          <w:rFonts w:ascii="IBM Plex Sans" w:eastAsia="IBM Plex Sans" w:hAnsi="IBM Plex Sans" w:cs="IBM Plex Sans"/>
          <w:sz w:val="24"/>
          <w:szCs w:val="24"/>
        </w:rPr>
      </w:pPr>
    </w:p>
    <w:p w14:paraId="02BA4FE0" w14:textId="77777777" w:rsidR="007D1143" w:rsidRDefault="007D1143">
      <w:pPr>
        <w:widowControl w:val="0"/>
        <w:spacing w:before="171" w:line="240" w:lineRule="auto"/>
        <w:rPr>
          <w:rFonts w:ascii="IBM Plex Sans" w:eastAsia="IBM Plex Sans" w:hAnsi="IBM Plex Sans" w:cs="IBM Plex Sans"/>
          <w:sz w:val="24"/>
          <w:szCs w:val="24"/>
        </w:rPr>
      </w:pPr>
    </w:p>
    <w:p w14:paraId="4096FFF1" w14:textId="77777777" w:rsidR="007D114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7BE5A9E6" w14:textId="77777777" w:rsidR="007D114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2AB8D33E" wp14:editId="0F8CC5E6">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226471" cy="4562148"/>
                    </a:xfrm>
                    <a:prstGeom prst="rect">
                      <a:avLst/>
                    </a:prstGeom>
                    <a:ln/>
                  </pic:spPr>
                </pic:pic>
              </a:graphicData>
            </a:graphic>
          </wp:inline>
        </w:drawing>
      </w:r>
    </w:p>
    <w:p w14:paraId="34B3DC3C" w14:textId="77777777" w:rsidR="007D1143" w:rsidRDefault="007D1143">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7314B10D" w14:textId="77777777" w:rsidR="007D1143" w:rsidRDefault="007D114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7BD935F5" w14:textId="77777777" w:rsidR="007D1143" w:rsidRDefault="00000000">
      <w:pPr>
        <w:pStyle w:val="Heading2"/>
        <w:widowControl w:val="0"/>
        <w:spacing w:before="173" w:line="240" w:lineRule="auto"/>
      </w:pPr>
      <w:bookmarkStart w:id="10" w:name="_an478rhlgh4c" w:colFirst="0" w:colLast="0"/>
      <w:bookmarkEnd w:id="10"/>
      <w:r>
        <w:t xml:space="preserve">DATABASE DEVELOPMENT: </w:t>
      </w:r>
    </w:p>
    <w:p w14:paraId="56F7EA1E"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5">
        <w:r>
          <w:rPr>
            <w:rFonts w:ascii="IBM Plex Sans" w:eastAsia="IBM Plex Sans" w:hAnsi="IBM Plex Sans" w:cs="IBM Plex Sans"/>
            <w:color w:val="1155CC"/>
            <w:sz w:val="24"/>
            <w:szCs w:val="24"/>
            <w:u w:val="single"/>
          </w:rPr>
          <w:t xml:space="preserve">https://drive.google.com/file/d/1CQil5KzGnPvkVOPWTLP0h-Bu2bXhq7A3/view </w:t>
        </w:r>
      </w:hyperlink>
    </w:p>
    <w:p w14:paraId="7FDD734F"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6D9DABE9"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54D9008E"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16">
        <w:r>
          <w:rPr>
            <w:rFonts w:ascii="IBM Plex Sans" w:eastAsia="IBM Plex Sans" w:hAnsi="IBM Plex Sans" w:cs="IBM Plex Sans"/>
            <w:color w:val="1155CC"/>
            <w:sz w:val="24"/>
            <w:szCs w:val="24"/>
            <w:u w:val="single"/>
          </w:rPr>
          <w:t>https://drive.google.com/file/d/1cTS3_-EOAAvDctkibG5zVikrTdmoY2Ag/view?usp=sharing</w:t>
        </w:r>
      </w:hyperlink>
    </w:p>
    <w:p w14:paraId="23F72B9E" w14:textId="77777777" w:rsidR="007D1143" w:rsidRDefault="007D114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5C5112AE"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7">
        <w:r>
          <w:rPr>
            <w:rFonts w:ascii="IBM Plex Sans" w:eastAsia="IBM Plex Sans" w:hAnsi="IBM Plex Sans" w:cs="IBM Plex Sans"/>
            <w:color w:val="1155CC"/>
            <w:sz w:val="24"/>
            <w:szCs w:val="24"/>
            <w:u w:val="single"/>
          </w:rPr>
          <w:t>https://www.mongodb.com/docs/atlas/tutorial/connect-to-your-cluster/</w:t>
        </w:r>
      </w:hyperlink>
    </w:p>
    <w:p w14:paraId="2D468596" w14:textId="77777777" w:rsidR="007D1143" w:rsidRDefault="007D1143">
      <w:pPr>
        <w:widowControl w:val="0"/>
        <w:spacing w:before="173" w:line="240" w:lineRule="auto"/>
        <w:rPr>
          <w:rFonts w:ascii="IBM Plex Sans" w:eastAsia="IBM Plex Sans" w:hAnsi="IBM Plex Sans" w:cs="IBM Plex Sans"/>
          <w:b/>
          <w:sz w:val="24"/>
          <w:szCs w:val="24"/>
        </w:rPr>
      </w:pPr>
    </w:p>
    <w:p w14:paraId="057FA64F"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D1BDDDF" w14:textId="77777777" w:rsidR="007D1143" w:rsidRDefault="0000000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690B849" wp14:editId="18FA970C">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14:paraId="011B7E32" w14:textId="77777777" w:rsidR="007D1143" w:rsidRDefault="007D114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16C4F0E6" w14:textId="77777777" w:rsidR="007D1143"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1C5A6BE5" w14:textId="77777777" w:rsidR="007D1143" w:rsidRDefault="007D1143">
      <w:pPr>
        <w:widowControl w:val="0"/>
        <w:spacing w:line="240" w:lineRule="auto"/>
        <w:ind w:left="9"/>
        <w:rPr>
          <w:rFonts w:ascii="IBM Plex Sans" w:eastAsia="IBM Plex Sans" w:hAnsi="IBM Plex Sans" w:cs="IBM Plex Sans"/>
          <w:b/>
          <w:sz w:val="28"/>
          <w:szCs w:val="28"/>
        </w:rPr>
      </w:pPr>
    </w:p>
    <w:p w14:paraId="53E9E1FB" w14:textId="77777777" w:rsidR="007D1143" w:rsidRDefault="00000000">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4E8F3BB4" w14:textId="77777777" w:rsidR="007D1143"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67F23E8E" w14:textId="77777777" w:rsidR="007D1143"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5356C971" w14:textId="77777777" w:rsidR="007D1143" w:rsidRDefault="00000000">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437AD78E" w14:textId="77777777" w:rsidR="007D1143" w:rsidRDefault="00000000">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5AAC44D1" w14:textId="77777777" w:rsidR="007D1143" w:rsidRDefault="00000000">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1DD8E4CA" w14:textId="77777777" w:rsidR="007D1143" w:rsidRDefault="00000000">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24CDCB36" w14:textId="77777777" w:rsidR="007D1143" w:rsidRDefault="00000000">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productSchema </w:t>
      </w:r>
    </w:p>
    <w:p w14:paraId="05F9A871" w14:textId="77777777" w:rsidR="007D1143"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55BFB803" w14:textId="77777777" w:rsidR="007D114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14:paraId="37033770" w14:textId="77777777" w:rsidR="007D1143" w:rsidRDefault="00000000">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for  ordering . </w:t>
      </w:r>
    </w:p>
    <w:p w14:paraId="11729031" w14:textId="77777777" w:rsidR="007D1143" w:rsidRDefault="00000000">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73126CBB" w14:textId="77777777" w:rsidR="007D1143" w:rsidRDefault="00000000">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24E24655" w14:textId="77777777" w:rsidR="007D1143"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17B10339" w14:textId="77777777" w:rsidR="007D1143" w:rsidRDefault="00000000">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7CD55B19" w14:textId="77777777" w:rsidR="007D1143" w:rsidRDefault="00000000">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2014D388" w14:textId="77777777" w:rsidR="007D1143" w:rsidRDefault="00000000">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5A03CF36" w14:textId="77777777" w:rsidR="007D1143" w:rsidRDefault="007D1143">
      <w:pPr>
        <w:widowControl w:val="0"/>
        <w:spacing w:before="118" w:line="240" w:lineRule="auto"/>
        <w:ind w:left="713"/>
        <w:rPr>
          <w:rFonts w:ascii="IBM Plex Sans" w:eastAsia="IBM Plex Sans" w:hAnsi="IBM Plex Sans" w:cs="IBM Plex Sans"/>
          <w:sz w:val="24"/>
          <w:szCs w:val="24"/>
        </w:rPr>
      </w:pPr>
    </w:p>
    <w:p w14:paraId="5F313D68" w14:textId="77777777" w:rsidR="007D1143" w:rsidRDefault="00000000">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7F0DA31B" w14:textId="77777777" w:rsidR="007D1143"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49374B54" w14:textId="77777777" w:rsidR="007D114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6951AD8E" w14:textId="77777777" w:rsidR="007D1143" w:rsidRDefault="00000000">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7D7C0AD5" w14:textId="77777777" w:rsidR="007D1143" w:rsidRDefault="00000000">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1AB87CF3" w14:textId="77777777" w:rsidR="007D1143" w:rsidRDefault="00000000">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329E3B96" w14:textId="77777777" w:rsidR="007D1143" w:rsidRDefault="00000000">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7B60C401" w14:textId="77777777" w:rsidR="007D114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4A4C4463" w14:textId="77777777" w:rsidR="007D114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6AE864B3" w14:textId="77777777" w:rsidR="007D1143" w:rsidRDefault="007D1143">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706C25F4" w14:textId="77777777" w:rsidR="007D1143" w:rsidRDefault="00000000">
      <w:pPr>
        <w:widowControl w:val="0"/>
        <w:spacing w:line="240" w:lineRule="auto"/>
        <w:jc w:val="both"/>
        <w:rPr>
          <w:b/>
        </w:rPr>
      </w:pPr>
      <w:r>
        <w:rPr>
          <w:b/>
        </w:rPr>
        <w:t>Code Explanation:</w:t>
      </w:r>
    </w:p>
    <w:p w14:paraId="7FF8F673" w14:textId="77777777" w:rsidR="007D1143" w:rsidRDefault="00000000">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0D13A0E0" w14:textId="77777777" w:rsidR="007D1143" w:rsidRDefault="00000000">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450F7808" w14:textId="77777777" w:rsidR="007D1143" w:rsidRDefault="00000000">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081689F" wp14:editId="5F977D9E">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768508" cy="3564192"/>
                    </a:xfrm>
                    <a:prstGeom prst="rect">
                      <a:avLst/>
                    </a:prstGeom>
                    <a:ln/>
                  </pic:spPr>
                </pic:pic>
              </a:graphicData>
            </a:graphic>
          </wp:inline>
        </w:drawing>
      </w:r>
    </w:p>
    <w:p w14:paraId="7D7CAFC2" w14:textId="77777777" w:rsidR="007D1143" w:rsidRDefault="007D1143">
      <w:pPr>
        <w:widowControl w:val="0"/>
        <w:spacing w:before="70" w:line="240" w:lineRule="auto"/>
        <w:rPr>
          <w:rFonts w:ascii="IBM Plex Sans" w:eastAsia="IBM Plex Sans" w:hAnsi="IBM Plex Sans" w:cs="IBM Plex Sans"/>
          <w:sz w:val="24"/>
          <w:szCs w:val="24"/>
        </w:rPr>
      </w:pPr>
    </w:p>
    <w:p w14:paraId="336F920C" w14:textId="77777777" w:rsidR="007D114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1BAF8C7" wp14:editId="0CE6D718">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319588" cy="4948861"/>
                    </a:xfrm>
                    <a:prstGeom prst="rect">
                      <a:avLst/>
                    </a:prstGeom>
                    <a:ln/>
                  </pic:spPr>
                </pic:pic>
              </a:graphicData>
            </a:graphic>
          </wp:inline>
        </w:drawing>
      </w:r>
    </w:p>
    <w:p w14:paraId="5A42B7D7" w14:textId="77777777" w:rsidR="007D1143" w:rsidRDefault="007D1143">
      <w:pPr>
        <w:widowControl w:val="0"/>
        <w:spacing w:before="70" w:line="240" w:lineRule="auto"/>
        <w:ind w:left="716"/>
        <w:rPr>
          <w:rFonts w:ascii="IBM Plex Sans" w:eastAsia="IBM Plex Sans" w:hAnsi="IBM Plex Sans" w:cs="IBM Plex Sans"/>
          <w:sz w:val="24"/>
          <w:szCs w:val="24"/>
        </w:rPr>
      </w:pPr>
    </w:p>
    <w:p w14:paraId="4C939902" w14:textId="77777777" w:rsidR="007D1143" w:rsidRDefault="007D1143">
      <w:pPr>
        <w:widowControl w:val="0"/>
        <w:spacing w:before="70" w:line="240" w:lineRule="auto"/>
        <w:ind w:left="716"/>
        <w:rPr>
          <w:rFonts w:ascii="IBM Plex Sans" w:eastAsia="IBM Plex Sans" w:hAnsi="IBM Plex Sans" w:cs="IBM Plex Sans"/>
          <w:sz w:val="24"/>
          <w:szCs w:val="24"/>
        </w:rPr>
      </w:pPr>
    </w:p>
    <w:p w14:paraId="5561BCC3" w14:textId="77777777" w:rsidR="007D1143" w:rsidRDefault="00000000">
      <w:pPr>
        <w:pStyle w:val="Heading2"/>
        <w:widowControl w:val="0"/>
        <w:spacing w:before="70" w:line="240" w:lineRule="auto"/>
      </w:pPr>
      <w:bookmarkStart w:id="11" w:name="_4g8ggt7m8qfe" w:colFirst="0" w:colLast="0"/>
      <w:bookmarkEnd w:id="11"/>
      <w:r>
        <w:lastRenderedPageBreak/>
        <w:t xml:space="preserve">BACKEND DEVELOPMENT: </w:t>
      </w:r>
    </w:p>
    <w:p w14:paraId="21937948" w14:textId="77777777" w:rsidR="007D114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31A07CF9" w14:textId="77777777" w:rsidR="007D114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74E730AC"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64433CFB"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028744D3"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Pr>
            <w:rFonts w:ascii="IBM Plex Sans" w:eastAsia="IBM Plex Sans" w:hAnsi="IBM Plex Sans" w:cs="IBM Plex Sans"/>
            <w:color w:val="1155CC"/>
            <w:sz w:val="24"/>
            <w:szCs w:val="24"/>
            <w:u w:val="single"/>
          </w:rPr>
          <w:t>https://drive.google.com/file/d/1-uKMIcrok_ROHyZl2vRORggrYRio2qXS/view?usp=sharing</w:t>
        </w:r>
      </w:hyperlink>
    </w:p>
    <w:p w14:paraId="1A680BC0" w14:textId="77777777" w:rsidR="007D1143" w:rsidRDefault="00000000">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249787F7" w14:textId="77777777" w:rsidR="007D1143" w:rsidRDefault="00000000">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6447D696" w14:textId="77777777" w:rsidR="007D114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330019C0" w14:textId="77777777" w:rsidR="007D114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https://drive.google.com/file/d/19df7NU-gQK3DO6wr7ooAfJYIQwnemZoF/view?usp=sharing</w:t>
        </w:r>
      </w:hyperlink>
    </w:p>
    <w:p w14:paraId="25E8ABC0"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6A11A5C9" w14:textId="77777777" w:rsidR="007D1143"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ED65D4F" wp14:editId="50C64BE8">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531578" cy="4623850"/>
                    </a:xfrm>
                    <a:prstGeom prst="rect">
                      <a:avLst/>
                    </a:prstGeom>
                    <a:ln/>
                  </pic:spPr>
                </pic:pic>
              </a:graphicData>
            </a:graphic>
          </wp:inline>
        </w:drawing>
      </w:r>
    </w:p>
    <w:p w14:paraId="42120356" w14:textId="77777777" w:rsidR="007D114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25AE390" wp14:editId="53D8F4D0">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652963" cy="3034236"/>
                    </a:xfrm>
                    <a:prstGeom prst="rect">
                      <a:avLst/>
                    </a:prstGeom>
                    <a:ln/>
                  </pic:spPr>
                </pic:pic>
              </a:graphicData>
            </a:graphic>
          </wp:inline>
        </w:drawing>
      </w:r>
    </w:p>
    <w:p w14:paraId="4816C29F" w14:textId="77777777" w:rsidR="007D1143"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C35396F" w14:textId="77777777" w:rsidR="007D114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0E931D7" w14:textId="77777777" w:rsidR="007D114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D29C8C4" w14:textId="77777777" w:rsidR="007D1143" w:rsidRDefault="007D1143">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2707E1DE" w14:textId="77777777" w:rsidR="007D1143" w:rsidRDefault="00000000">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7470D33E" w14:textId="77777777" w:rsidR="007D1143" w:rsidRDefault="00000000">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2764EA4F" w14:textId="77777777" w:rsidR="007D1143" w:rsidRDefault="00000000">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products,  orders and other relevant data. </w:t>
      </w:r>
    </w:p>
    <w:p w14:paraId="657DAB0B" w14:textId="77777777" w:rsidR="007D1143"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2117B6BD" w14:textId="77777777" w:rsidR="007D1143" w:rsidRDefault="00000000">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25CA4029" w14:textId="77777777" w:rsidR="007D1143" w:rsidRDefault="00000000">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Configure middleware such as body-parser for parsing request bodies and cors for handling cross-origin requests.</w:t>
      </w:r>
    </w:p>
    <w:p w14:paraId="5B0C3404" w14:textId="77777777" w:rsidR="007D1143" w:rsidRDefault="007D1143">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7E347675" w14:textId="77777777" w:rsidR="007D1143"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DB1741E" w14:textId="77777777" w:rsidR="007D1143" w:rsidRDefault="007D1143">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5BC0886D" w14:textId="77777777" w:rsidR="007D1143" w:rsidRDefault="00000000">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043E9C29" w14:textId="77777777" w:rsidR="007D1143" w:rsidRDefault="00000000">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r>
        <w:rPr>
          <w:rFonts w:ascii="IBM Plex Sans" w:eastAsia="IBM Plex Sans" w:hAnsi="IBM Plex Sans" w:cs="IBM Plex Sans"/>
          <w:color w:val="000000"/>
          <w:sz w:val="24"/>
          <w:szCs w:val="24"/>
        </w:rPr>
        <w:lastRenderedPageBreak/>
        <w:t xml:space="preserve">and  login,managing orders, etc. </w:t>
      </w:r>
    </w:p>
    <w:p w14:paraId="70F98D36" w14:textId="77777777" w:rsidR="007D1143" w:rsidRDefault="00000000">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30AB32ED" w14:textId="77777777" w:rsidR="007D1143"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32CD6D90" w14:textId="77777777" w:rsidR="007D1143" w:rsidRDefault="00000000">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0DF10163" w14:textId="77777777" w:rsidR="007D1143" w:rsidRDefault="00000000">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71CEDECC" w14:textId="77777777" w:rsidR="007D1143" w:rsidRDefault="00000000">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28461BEA" w14:textId="77777777" w:rsidR="007D1143" w:rsidRDefault="007D1143">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24A9B7C0" w14:textId="77777777" w:rsidR="007D1143" w:rsidRDefault="00000000">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1DFB0F21" w14:textId="77777777" w:rsidR="007D1143" w:rsidRDefault="00000000">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43801850" w14:textId="77777777" w:rsidR="007D1143" w:rsidRDefault="00000000">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24319F2A" w14:textId="77777777" w:rsidR="007D1143" w:rsidRDefault="00000000">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1EB3C987" w14:textId="77777777" w:rsidR="007D1143" w:rsidRDefault="00000000">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72470D84" w14:textId="77777777" w:rsidR="007D1143" w:rsidRDefault="00000000">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2ADE7A1D" w14:textId="77777777" w:rsidR="007D1143" w:rsidRDefault="00000000">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33FF7970" w14:textId="77777777" w:rsidR="007D1143" w:rsidRDefault="00000000">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6AE27B6D" w14:textId="77777777" w:rsidR="007D1143" w:rsidRDefault="00000000">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0DA5F837" w14:textId="77777777" w:rsidR="007D1143" w:rsidRDefault="00000000">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333013F3" w14:textId="77777777" w:rsidR="007D1143" w:rsidRDefault="00000000">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567A0D12" w14:textId="77777777" w:rsidR="007D1143" w:rsidRDefault="00000000">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14:paraId="2354436F" w14:textId="77777777" w:rsidR="007D1143" w:rsidRDefault="00000000">
      <w:pPr>
        <w:pStyle w:val="Heading2"/>
        <w:widowControl w:val="0"/>
        <w:spacing w:line="240" w:lineRule="auto"/>
      </w:pPr>
      <w:bookmarkStart w:id="12" w:name="_a9prw5rnbdpi" w:colFirst="0" w:colLast="0"/>
      <w:bookmarkEnd w:id="12"/>
      <w:r>
        <w:t>WEB DEVELOPMENT:</w:t>
      </w:r>
    </w:p>
    <w:p w14:paraId="72ABAF45" w14:textId="77777777" w:rsidR="007D1143" w:rsidRDefault="007D1143">
      <w:pPr>
        <w:widowControl w:val="0"/>
        <w:spacing w:line="240" w:lineRule="auto"/>
        <w:rPr>
          <w:rFonts w:ascii="IBM Plex Sans" w:eastAsia="IBM Plex Sans" w:hAnsi="IBM Plex Sans" w:cs="IBM Plex Sans"/>
          <w:sz w:val="24"/>
          <w:szCs w:val="24"/>
        </w:rPr>
      </w:pPr>
    </w:p>
    <w:p w14:paraId="3F6FE1E1" w14:textId="77777777" w:rsidR="007D114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4239394C"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2857FA2B"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52250A21"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72026AE7" w14:textId="77777777" w:rsidR="007D1143" w:rsidRDefault="007D1143">
      <w:pPr>
        <w:widowControl w:val="0"/>
        <w:spacing w:line="240" w:lineRule="auto"/>
        <w:rPr>
          <w:rFonts w:ascii="IBM Plex Sans" w:eastAsia="IBM Plex Sans" w:hAnsi="IBM Plex Sans" w:cs="IBM Plex Sans"/>
          <w:sz w:val="24"/>
          <w:szCs w:val="24"/>
        </w:rPr>
      </w:pPr>
    </w:p>
    <w:p w14:paraId="61CC14BB" w14:textId="77777777" w:rsidR="007D114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6D442AAA"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6B25A8B4"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1EC5DF6E"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281930F1" w14:textId="77777777" w:rsidR="007D1143" w:rsidRDefault="007D1143">
      <w:pPr>
        <w:widowControl w:val="0"/>
        <w:spacing w:line="240" w:lineRule="auto"/>
        <w:rPr>
          <w:rFonts w:ascii="IBM Plex Sans" w:eastAsia="IBM Plex Sans" w:hAnsi="IBM Plex Sans" w:cs="IBM Plex Sans"/>
          <w:sz w:val="24"/>
          <w:szCs w:val="24"/>
        </w:rPr>
      </w:pPr>
    </w:p>
    <w:p w14:paraId="697746F2" w14:textId="77777777" w:rsidR="007D1143"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1FE99100"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5E6C73BB"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01A0B8C2" w14:textId="77777777" w:rsidR="007D1143" w:rsidRDefault="007D1143">
      <w:pPr>
        <w:widowControl w:val="0"/>
        <w:spacing w:line="240" w:lineRule="auto"/>
        <w:rPr>
          <w:rFonts w:ascii="IBM Plex Sans" w:eastAsia="IBM Plex Sans" w:hAnsi="IBM Plex Sans" w:cs="IBM Plex Sans"/>
          <w:sz w:val="24"/>
          <w:szCs w:val="24"/>
        </w:rPr>
      </w:pPr>
    </w:p>
    <w:p w14:paraId="0DDCAC91"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65D4F218" w14:textId="77777777" w:rsidR="007D1143" w:rsidRDefault="00000000">
      <w:pPr>
        <w:widowControl w:val="0"/>
        <w:spacing w:line="240" w:lineRule="auto"/>
        <w:rPr>
          <w:rFonts w:ascii="IBM Plex Sans" w:eastAsia="IBM Plex Sans" w:hAnsi="IBM Plex Sans" w:cs="IBM Plex Sans"/>
          <w:sz w:val="24"/>
          <w:szCs w:val="24"/>
        </w:rPr>
      </w:pPr>
      <w:hyperlink r:id="rId25">
        <w:r>
          <w:rPr>
            <w:rFonts w:ascii="IBM Plex Sans" w:eastAsia="IBM Plex Sans" w:hAnsi="IBM Plex Sans" w:cs="IBM Plex Sans"/>
            <w:color w:val="1155CC"/>
            <w:sz w:val="24"/>
            <w:szCs w:val="24"/>
            <w:u w:val="single"/>
          </w:rPr>
          <w:t>https://drive.google.com/file/d/1EokogagcLMUGiIluwHGYQo65x8GRpDcP/view?usp=sharing</w:t>
        </w:r>
      </w:hyperlink>
    </w:p>
    <w:p w14:paraId="355869A2" w14:textId="77777777" w:rsidR="007D1143" w:rsidRDefault="007D1143">
      <w:pPr>
        <w:widowControl w:val="0"/>
        <w:spacing w:line="240" w:lineRule="auto"/>
        <w:rPr>
          <w:rFonts w:ascii="IBM Plex Sans" w:eastAsia="IBM Plex Sans" w:hAnsi="IBM Plex Sans" w:cs="IBM Plex Sans"/>
          <w:sz w:val="24"/>
          <w:szCs w:val="24"/>
        </w:rPr>
      </w:pPr>
    </w:p>
    <w:p w14:paraId="1BD94505" w14:textId="77777777" w:rsidR="007D1143" w:rsidRDefault="007D1143">
      <w:pPr>
        <w:widowControl w:val="0"/>
        <w:spacing w:line="240" w:lineRule="auto"/>
        <w:rPr>
          <w:rFonts w:ascii="IBM Plex Sans" w:eastAsia="IBM Plex Sans" w:hAnsi="IBM Plex Sans" w:cs="IBM Plex Sans"/>
          <w:sz w:val="24"/>
          <w:szCs w:val="24"/>
        </w:rPr>
      </w:pPr>
    </w:p>
    <w:p w14:paraId="79398A22"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2F7538D5" w14:textId="77777777" w:rsidR="007D1143" w:rsidRDefault="00000000">
      <w:pPr>
        <w:widowControl w:val="0"/>
        <w:spacing w:line="240" w:lineRule="auto"/>
        <w:rPr>
          <w:rFonts w:ascii="IBM Plex Sans" w:eastAsia="IBM Plex Sans" w:hAnsi="IBM Plex Sans" w:cs="IBM Plex Sans"/>
          <w:sz w:val="24"/>
          <w:szCs w:val="24"/>
        </w:rPr>
      </w:pPr>
      <w:hyperlink r:id="rId26">
        <w:r>
          <w:rPr>
            <w:rFonts w:ascii="IBM Plex Sans" w:eastAsia="IBM Plex Sans" w:hAnsi="IBM Plex Sans" w:cs="IBM Plex Sans"/>
            <w:color w:val="1155CC"/>
            <w:sz w:val="24"/>
            <w:szCs w:val="24"/>
            <w:u w:val="single"/>
          </w:rPr>
          <w:t>https://www.w3schools.com/react/react_getstarted.asp</w:t>
        </w:r>
      </w:hyperlink>
    </w:p>
    <w:p w14:paraId="3F120E3C" w14:textId="77777777" w:rsidR="007D1143" w:rsidRDefault="007D1143">
      <w:pPr>
        <w:widowControl w:val="0"/>
        <w:spacing w:line="240" w:lineRule="auto"/>
        <w:rPr>
          <w:rFonts w:ascii="IBM Plex Sans" w:eastAsia="IBM Plex Sans" w:hAnsi="IBM Plex Sans" w:cs="IBM Plex Sans"/>
          <w:sz w:val="24"/>
          <w:szCs w:val="24"/>
        </w:rPr>
      </w:pPr>
    </w:p>
    <w:p w14:paraId="32B8D8E2" w14:textId="77777777" w:rsidR="007D1143" w:rsidRDefault="007D1143">
      <w:pPr>
        <w:widowControl w:val="0"/>
        <w:spacing w:line="240" w:lineRule="auto"/>
        <w:rPr>
          <w:rFonts w:ascii="IBM Plex Sans" w:eastAsia="IBM Plex Sans" w:hAnsi="IBM Plex Sans" w:cs="IBM Plex Sans"/>
          <w:sz w:val="24"/>
          <w:szCs w:val="24"/>
        </w:rPr>
      </w:pPr>
    </w:p>
    <w:p w14:paraId="78651BB5"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9E4E524" w14:textId="77777777" w:rsidR="007D1143" w:rsidRDefault="007D1143">
      <w:pPr>
        <w:widowControl w:val="0"/>
        <w:spacing w:line="240" w:lineRule="auto"/>
        <w:rPr>
          <w:rFonts w:ascii="IBM Plex Sans" w:eastAsia="IBM Plex Sans" w:hAnsi="IBM Plex Sans" w:cs="IBM Plex Sans"/>
          <w:sz w:val="24"/>
          <w:szCs w:val="24"/>
        </w:rPr>
      </w:pPr>
    </w:p>
    <w:p w14:paraId="3D376F9E" w14:textId="77777777" w:rsidR="007D114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5349FD0" wp14:editId="0EE3B6A6">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6067205" cy="5916867"/>
                    </a:xfrm>
                    <a:prstGeom prst="rect">
                      <a:avLst/>
                    </a:prstGeom>
                    <a:ln/>
                  </pic:spPr>
                </pic:pic>
              </a:graphicData>
            </a:graphic>
          </wp:inline>
        </w:drawing>
      </w:r>
    </w:p>
    <w:p w14:paraId="12C1DC90"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323743D3"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0D31C262" w14:textId="77777777" w:rsidR="007D1143" w:rsidRDefault="007D1143">
      <w:pPr>
        <w:pStyle w:val="Heading2"/>
        <w:widowControl w:val="0"/>
        <w:spacing w:line="355" w:lineRule="auto"/>
        <w:jc w:val="both"/>
      </w:pPr>
      <w:bookmarkStart w:id="13" w:name="_81mr4w80oxhu" w:colFirst="0" w:colLast="0"/>
      <w:bookmarkEnd w:id="13"/>
    </w:p>
    <w:p w14:paraId="48FADD14" w14:textId="77777777" w:rsidR="007D1143" w:rsidRDefault="007D1143"/>
    <w:p w14:paraId="5B0019F0" w14:textId="77777777" w:rsidR="007D1143" w:rsidRDefault="007D1143"/>
    <w:p w14:paraId="2DEFE594" w14:textId="77777777" w:rsidR="007D1143" w:rsidRDefault="00000000">
      <w:pPr>
        <w:pStyle w:val="Heading2"/>
        <w:widowControl w:val="0"/>
        <w:spacing w:line="355" w:lineRule="auto"/>
        <w:jc w:val="both"/>
      </w:pPr>
      <w:bookmarkStart w:id="14" w:name="_8oj0mvqdccrr" w:colFirst="0" w:colLast="0"/>
      <w:bookmarkEnd w:id="14"/>
      <w:r>
        <w:t>PROJECT IMPLEMENTATION &amp; EXECUTION:</w:t>
      </w:r>
    </w:p>
    <w:p w14:paraId="67472CFD" w14:textId="77777777" w:rsidR="007D1143" w:rsidRDefault="00000000">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3095D807" w14:textId="77777777" w:rsidR="007D1143" w:rsidRDefault="00000000">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7F8D5084" w14:textId="77777777" w:rsidR="007D1143" w:rsidRDefault="00000000">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6B56DF32" w14:textId="77777777" w:rsidR="007D1143" w:rsidRDefault="00000000">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0E2A7BD" wp14:editId="2249E8A9">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4795838" cy="2419587"/>
                    </a:xfrm>
                    <a:prstGeom prst="rect">
                      <a:avLst/>
                    </a:prstGeom>
                    <a:ln/>
                  </pic:spPr>
                </pic:pic>
              </a:graphicData>
            </a:graphic>
          </wp:inline>
        </w:drawing>
      </w:r>
    </w:p>
    <w:p w14:paraId="7EBD7C1E" w14:textId="77777777" w:rsidR="007D1143" w:rsidRDefault="007D1143"/>
    <w:p w14:paraId="464F8DF3" w14:textId="77777777" w:rsidR="007D1143" w:rsidRDefault="007D1143">
      <w:pPr>
        <w:widowControl w:val="0"/>
        <w:spacing w:line="355" w:lineRule="auto"/>
        <w:jc w:val="both"/>
        <w:rPr>
          <w:rFonts w:ascii="IBM Plex Sans" w:eastAsia="IBM Plex Sans" w:hAnsi="IBM Plex Sans" w:cs="IBM Plex Sans"/>
          <w:sz w:val="24"/>
          <w:szCs w:val="24"/>
        </w:rPr>
      </w:pPr>
    </w:p>
    <w:p w14:paraId="75057146" w14:textId="77777777" w:rsidR="007D114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6CD78E00" w14:textId="77777777" w:rsidR="007D114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246F94B5" w14:textId="77777777" w:rsidR="007D1143" w:rsidRDefault="00000000">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86F5D8F" wp14:editId="3364F956">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500563" cy="3204205"/>
                    </a:xfrm>
                    <a:prstGeom prst="rect">
                      <a:avLst/>
                    </a:prstGeom>
                    <a:ln/>
                  </pic:spPr>
                </pic:pic>
              </a:graphicData>
            </a:graphic>
          </wp:inline>
        </w:drawing>
      </w:r>
    </w:p>
    <w:p w14:paraId="67A89D39"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AA479C2"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22DFF074"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041857FA"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34F3D063"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088E3325"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524CC95D"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66D5D418"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3436785B"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28B41A85"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Register</w:t>
      </w:r>
      <w:r>
        <w:rPr>
          <w:rFonts w:ascii="IBM Plex Sans" w:eastAsia="IBM Plex Sans" w:hAnsi="IBM Plex Sans" w:cs="IBM Plex Sans"/>
          <w:sz w:val="24"/>
          <w:szCs w:val="24"/>
        </w:rPr>
        <w:t>:</w:t>
      </w:r>
    </w:p>
    <w:p w14:paraId="206A2388"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3BE2F89" wp14:editId="723265B2">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364821" cy="3602292"/>
                    </a:xfrm>
                    <a:prstGeom prst="rect">
                      <a:avLst/>
                    </a:prstGeom>
                    <a:ln/>
                  </pic:spPr>
                </pic:pic>
              </a:graphicData>
            </a:graphic>
          </wp:inline>
        </w:drawing>
      </w:r>
    </w:p>
    <w:p w14:paraId="22E1C943"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AF2D34D"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60A10125"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2745015" wp14:editId="1330F732">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376738" cy="2637692"/>
                    </a:xfrm>
                    <a:prstGeom prst="rect">
                      <a:avLst/>
                    </a:prstGeom>
                    <a:ln/>
                  </pic:spPr>
                </pic:pic>
              </a:graphicData>
            </a:graphic>
          </wp:inline>
        </w:drawing>
      </w:r>
    </w:p>
    <w:p w14:paraId="1BB5CFEB"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28F63E4B" w14:textId="77777777" w:rsidR="007D1143" w:rsidRDefault="007D1143">
      <w:pPr>
        <w:widowControl w:val="0"/>
        <w:spacing w:after="240" w:line="355" w:lineRule="auto"/>
        <w:jc w:val="both"/>
        <w:rPr>
          <w:rFonts w:ascii="IBM Plex Sans" w:eastAsia="IBM Plex Sans" w:hAnsi="IBM Plex Sans" w:cs="IBM Plex Sans"/>
          <w:b/>
          <w:sz w:val="24"/>
          <w:szCs w:val="24"/>
        </w:rPr>
      </w:pPr>
    </w:p>
    <w:p w14:paraId="09C08782" w14:textId="77777777" w:rsidR="007D1143" w:rsidRDefault="007D1143">
      <w:pPr>
        <w:widowControl w:val="0"/>
        <w:spacing w:after="240" w:line="355" w:lineRule="auto"/>
        <w:jc w:val="both"/>
        <w:rPr>
          <w:rFonts w:ascii="IBM Plex Sans" w:eastAsia="IBM Plex Sans" w:hAnsi="IBM Plex Sans" w:cs="IBM Plex Sans"/>
          <w:b/>
          <w:sz w:val="24"/>
          <w:szCs w:val="24"/>
        </w:rPr>
      </w:pPr>
    </w:p>
    <w:p w14:paraId="3A1B4BE9" w14:textId="77777777" w:rsidR="007D1143" w:rsidRDefault="00000000">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443C00A3" w14:textId="77777777" w:rsidR="007D114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4CF142A2" w14:textId="77777777" w:rsidR="007D114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p>
    <w:p w14:paraId="5E961D63" w14:textId="77777777" w:rsidR="007D114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14:paraId="3FF24551" w14:textId="77777777" w:rsidR="007D114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887EA2A" wp14:editId="712F4584">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496220" cy="3649917"/>
                    </a:xfrm>
                    <a:prstGeom prst="rect">
                      <a:avLst/>
                    </a:prstGeom>
                    <a:ln/>
                  </pic:spPr>
                </pic:pic>
              </a:graphicData>
            </a:graphic>
          </wp:inline>
        </w:drawing>
      </w:r>
    </w:p>
    <w:p w14:paraId="4C5A12E9"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3694505C"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72DB997C" w14:textId="77777777" w:rsidR="007D1143" w:rsidRDefault="00000000">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D8AC73F" wp14:editId="100AA41D">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449313" cy="2767063"/>
                    </a:xfrm>
                    <a:prstGeom prst="rect">
                      <a:avLst/>
                    </a:prstGeom>
                    <a:ln/>
                  </pic:spPr>
                </pic:pic>
              </a:graphicData>
            </a:graphic>
          </wp:inline>
        </w:drawing>
      </w:r>
    </w:p>
    <w:p w14:paraId="6D9C0F7F"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170B793E" w14:textId="77777777" w:rsidR="007D114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2E370DFA" w14:textId="77777777" w:rsidR="007D1143"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346B96A" wp14:editId="4B43D8EB">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6797557" cy="6221667"/>
                    </a:xfrm>
                    <a:prstGeom prst="rect">
                      <a:avLst/>
                    </a:prstGeom>
                    <a:ln/>
                  </pic:spPr>
                </pic:pic>
              </a:graphicData>
            </a:graphic>
          </wp:inline>
        </w:drawing>
      </w:r>
    </w:p>
    <w:p w14:paraId="111FEA1E"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10654084"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1768C399"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29248E8A"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7A7D0252"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28CEFADA"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277A48CD"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19479E84"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6B98F0B6"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65577040"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667A2416" w14:textId="77777777" w:rsidR="007D1143" w:rsidRDefault="007D1143">
      <w:pPr>
        <w:widowControl w:val="0"/>
        <w:spacing w:line="355" w:lineRule="auto"/>
        <w:ind w:left="720"/>
        <w:jc w:val="both"/>
        <w:rPr>
          <w:rFonts w:ascii="IBM Plex Sans" w:eastAsia="IBM Plex Sans" w:hAnsi="IBM Plex Sans" w:cs="IBM Plex Sans"/>
          <w:b/>
          <w:sz w:val="24"/>
          <w:szCs w:val="24"/>
        </w:rPr>
      </w:pPr>
    </w:p>
    <w:p w14:paraId="76C73BDA" w14:textId="77777777" w:rsidR="007D114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54500E8F"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1E4B613D" w14:textId="77777777" w:rsidR="007D114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4E59F2C" wp14:editId="7817FF65">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819680" cy="3230817"/>
                    </a:xfrm>
                    <a:prstGeom prst="rect">
                      <a:avLst/>
                    </a:prstGeom>
                    <a:ln/>
                  </pic:spPr>
                </pic:pic>
              </a:graphicData>
            </a:graphic>
          </wp:inline>
        </w:drawing>
      </w:r>
    </w:p>
    <w:p w14:paraId="4CDE1A1B"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7F9C5971"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2C2049E0" w14:textId="77777777" w:rsidR="007D114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BADD088" wp14:editId="6625E192">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529263" cy="2997793"/>
                    </a:xfrm>
                    <a:prstGeom prst="rect">
                      <a:avLst/>
                    </a:prstGeom>
                    <a:ln/>
                  </pic:spPr>
                </pic:pic>
              </a:graphicData>
            </a:graphic>
          </wp:inline>
        </w:drawing>
      </w:r>
    </w:p>
    <w:p w14:paraId="6DBED9BC"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4DB3E673"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099CAC03"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5A7FA796"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6E4CFDAE"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1AACF466"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7828AE04" w14:textId="77777777" w:rsidR="007D114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64B9B05" wp14:editId="2D86E7C2">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453063" cy="2094173"/>
                    </a:xfrm>
                    <a:prstGeom prst="rect">
                      <a:avLst/>
                    </a:prstGeom>
                    <a:ln/>
                  </pic:spPr>
                </pic:pic>
              </a:graphicData>
            </a:graphic>
          </wp:inline>
        </w:drawing>
      </w:r>
    </w:p>
    <w:p w14:paraId="4BA8BBCD" w14:textId="77777777" w:rsidR="007D1143" w:rsidRDefault="007D1143">
      <w:pPr>
        <w:widowControl w:val="0"/>
        <w:spacing w:line="355" w:lineRule="auto"/>
        <w:ind w:left="720"/>
        <w:jc w:val="both"/>
        <w:rPr>
          <w:rFonts w:ascii="IBM Plex Sans" w:eastAsia="IBM Plex Sans" w:hAnsi="IBM Plex Sans" w:cs="IBM Plex Sans"/>
          <w:sz w:val="24"/>
          <w:szCs w:val="24"/>
        </w:rPr>
      </w:pPr>
    </w:p>
    <w:p w14:paraId="23397420"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6E28C27E"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2CBA57EE"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03CC1E8E"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48BCDFF0" w14:textId="77777777" w:rsidR="007D114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B75C842" wp14:editId="60904A17">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667375" cy="3888042"/>
                    </a:xfrm>
                    <a:prstGeom prst="rect">
                      <a:avLst/>
                    </a:prstGeom>
                    <a:ln/>
                  </pic:spPr>
                </pic:pic>
              </a:graphicData>
            </a:graphic>
          </wp:inline>
        </w:drawing>
      </w:r>
    </w:p>
    <w:p w14:paraId="10E7D66D"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2919DE14"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60696DDF"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47A8DE3A"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A774473" wp14:editId="6C89BF6C">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824538" cy="3248025"/>
                    </a:xfrm>
                    <a:prstGeom prst="rect">
                      <a:avLst/>
                    </a:prstGeom>
                    <a:ln/>
                  </pic:spPr>
                </pic:pic>
              </a:graphicData>
            </a:graphic>
          </wp:inline>
        </w:drawing>
      </w:r>
    </w:p>
    <w:p w14:paraId="34622539"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343AC07E"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4CF771DF"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4BD85885"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B8195A8" wp14:editId="35573EF3">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320988" cy="3327400"/>
                    </a:xfrm>
                    <a:prstGeom prst="rect">
                      <a:avLst/>
                    </a:prstGeom>
                    <a:ln/>
                  </pic:spPr>
                </pic:pic>
              </a:graphicData>
            </a:graphic>
          </wp:inline>
        </w:drawing>
      </w:r>
    </w:p>
    <w:p w14:paraId="45C8BE5B"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13B934F"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258F06E8"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7B08B783"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18751680"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5EECF45B"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3672851"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67827C6C"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F16BFEC" wp14:editId="56CDC428">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800725" cy="3678492"/>
                    </a:xfrm>
                    <a:prstGeom prst="rect">
                      <a:avLst/>
                    </a:prstGeom>
                    <a:ln/>
                  </pic:spPr>
                </pic:pic>
              </a:graphicData>
            </a:graphic>
          </wp:inline>
        </w:drawing>
      </w:r>
    </w:p>
    <w:p w14:paraId="13EC22A3"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64F9942A"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5B5FE00" w14:textId="77777777" w:rsidR="007D114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41DE31AC"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04246E00"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EEB2373" wp14:editId="0DBBC25B">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320988" cy="3314700"/>
                    </a:xfrm>
                    <a:prstGeom prst="rect">
                      <a:avLst/>
                    </a:prstGeom>
                    <a:ln/>
                  </pic:spPr>
                </pic:pic>
              </a:graphicData>
            </a:graphic>
          </wp:inline>
        </w:drawing>
      </w:r>
    </w:p>
    <w:p w14:paraId="049CB9AA"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0B8B6310"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771BCCC9" wp14:editId="008C2FE9">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6320988" cy="3327400"/>
                    </a:xfrm>
                    <a:prstGeom prst="rect">
                      <a:avLst/>
                    </a:prstGeom>
                    <a:ln/>
                  </pic:spPr>
                </pic:pic>
              </a:graphicData>
            </a:graphic>
          </wp:inline>
        </w:drawing>
      </w:r>
    </w:p>
    <w:p w14:paraId="7D64080B"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019586C9"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60607900"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700EE6BD"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06B6E1FD"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
    <w:p w14:paraId="31086E2B"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D16BEE9" wp14:editId="0CA6AC24">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6320988" cy="3302000"/>
                    </a:xfrm>
                    <a:prstGeom prst="rect">
                      <a:avLst/>
                    </a:prstGeom>
                    <a:ln/>
                  </pic:spPr>
                </pic:pic>
              </a:graphicData>
            </a:graphic>
          </wp:inline>
        </w:drawing>
      </w:r>
    </w:p>
    <w:p w14:paraId="2B77377F" w14:textId="77777777" w:rsidR="007D1143" w:rsidRDefault="007D1143">
      <w:pPr>
        <w:widowControl w:val="0"/>
        <w:spacing w:line="355" w:lineRule="auto"/>
        <w:ind w:right="560"/>
        <w:jc w:val="both"/>
        <w:rPr>
          <w:rFonts w:ascii="IBM Plex Sans" w:eastAsia="IBM Plex Sans" w:hAnsi="IBM Plex Sans" w:cs="IBM Plex Sans"/>
          <w:b/>
          <w:sz w:val="24"/>
          <w:szCs w:val="24"/>
        </w:rPr>
      </w:pPr>
    </w:p>
    <w:p w14:paraId="1798CEBE" w14:textId="77777777" w:rsidR="007D1143" w:rsidRDefault="007D1143">
      <w:pPr>
        <w:widowControl w:val="0"/>
        <w:spacing w:line="355" w:lineRule="auto"/>
        <w:ind w:left="720" w:right="560"/>
        <w:jc w:val="both"/>
        <w:rPr>
          <w:rFonts w:ascii="IBM Plex Sans" w:eastAsia="IBM Plex Sans" w:hAnsi="IBM Plex Sans" w:cs="IBM Plex Sans"/>
          <w:b/>
          <w:sz w:val="24"/>
          <w:szCs w:val="24"/>
        </w:rPr>
      </w:pPr>
    </w:p>
    <w:p w14:paraId="5C400D10"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204207F0"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203755F6"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14:paraId="05E974B2"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126A898" wp14:editId="731ECAA9">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6320988" cy="3225800"/>
                    </a:xfrm>
                    <a:prstGeom prst="rect">
                      <a:avLst/>
                    </a:prstGeom>
                    <a:ln/>
                  </pic:spPr>
                </pic:pic>
              </a:graphicData>
            </a:graphic>
          </wp:inline>
        </w:drawing>
      </w:r>
    </w:p>
    <w:p w14:paraId="682E7839"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59C71F50"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7091C86"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3982010"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3E12E86B"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noProof/>
          <w:sz w:val="24"/>
          <w:szCs w:val="24"/>
        </w:rPr>
        <w:drawing>
          <wp:inline distT="114300" distB="114300" distL="114300" distR="114300" wp14:anchorId="7F51AC27" wp14:editId="7B46509F">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6320988" cy="3238500"/>
                    </a:xfrm>
                    <a:prstGeom prst="rect">
                      <a:avLst/>
                    </a:prstGeom>
                    <a:ln/>
                  </pic:spPr>
                </pic:pic>
              </a:graphicData>
            </a:graphic>
          </wp:inline>
        </w:drawing>
      </w:r>
    </w:p>
    <w:p w14:paraId="766B2C35"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088BD735"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77CBB9BB"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5DA144F3"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0EDF0E99"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538FD8B9" wp14:editId="507A1FE0">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320988" cy="3263900"/>
                    </a:xfrm>
                    <a:prstGeom prst="rect">
                      <a:avLst/>
                    </a:prstGeom>
                    <a:ln/>
                  </pic:spPr>
                </pic:pic>
              </a:graphicData>
            </a:graphic>
          </wp:inline>
        </w:drawing>
      </w:r>
    </w:p>
    <w:p w14:paraId="1E3FC1C6"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0EF999A1"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18878105"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216D53E4"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7A3818B5"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825B913" wp14:editId="5A3A12E6">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6320988" cy="3276600"/>
                    </a:xfrm>
                    <a:prstGeom prst="rect">
                      <a:avLst/>
                    </a:prstGeom>
                    <a:ln/>
                  </pic:spPr>
                </pic:pic>
              </a:graphicData>
            </a:graphic>
          </wp:inline>
        </w:drawing>
      </w:r>
    </w:p>
    <w:p w14:paraId="5518D183"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342A6EE0"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5AEC4A82"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35F353D7"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52E42730" w14:textId="77777777" w:rsidR="007D1143" w:rsidRDefault="007D1143">
      <w:pPr>
        <w:widowControl w:val="0"/>
        <w:spacing w:line="355" w:lineRule="auto"/>
        <w:ind w:left="720" w:right="560"/>
        <w:jc w:val="both"/>
        <w:rPr>
          <w:rFonts w:ascii="IBM Plex Sans" w:eastAsia="IBM Plex Sans" w:hAnsi="IBM Plex Sans" w:cs="IBM Plex Sans"/>
          <w:sz w:val="24"/>
          <w:szCs w:val="24"/>
        </w:rPr>
      </w:pPr>
    </w:p>
    <w:p w14:paraId="15C02C3D"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086DE4CC"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0F3EB48" wp14:editId="2895E7F3">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6320988" cy="3314700"/>
                    </a:xfrm>
                    <a:prstGeom prst="rect">
                      <a:avLst/>
                    </a:prstGeom>
                    <a:ln/>
                  </pic:spPr>
                </pic:pic>
              </a:graphicData>
            </a:graphic>
          </wp:inline>
        </w:drawing>
      </w:r>
    </w:p>
    <w:p w14:paraId="7AEF2845"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43E8C7D1"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5446745E" w14:textId="77777777" w:rsidR="007D114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14:paraId="2DEB1304" w14:textId="77777777" w:rsidR="007D114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9F01100" wp14:editId="29C8E310">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6320988" cy="3302000"/>
                    </a:xfrm>
                    <a:prstGeom prst="rect">
                      <a:avLst/>
                    </a:prstGeom>
                    <a:ln/>
                  </pic:spPr>
                </pic:pic>
              </a:graphicData>
            </a:graphic>
          </wp:inline>
        </w:drawing>
      </w:r>
    </w:p>
    <w:p w14:paraId="2E454444" w14:textId="77777777" w:rsidR="007D1143" w:rsidRDefault="007D1143">
      <w:pPr>
        <w:widowControl w:val="0"/>
        <w:spacing w:line="355" w:lineRule="auto"/>
        <w:ind w:right="560"/>
        <w:jc w:val="both"/>
        <w:rPr>
          <w:rFonts w:ascii="IBM Plex Sans" w:eastAsia="IBM Plex Sans" w:hAnsi="IBM Plex Sans" w:cs="IBM Plex Sans"/>
          <w:sz w:val="24"/>
          <w:szCs w:val="24"/>
        </w:rPr>
      </w:pPr>
    </w:p>
    <w:p w14:paraId="70872E70" w14:textId="77777777" w:rsidR="008F54AF" w:rsidRPr="008F54AF" w:rsidRDefault="00000000" w:rsidP="008F54A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8F54AF" w:rsidRPr="008F54AF">
        <w:rPr>
          <w:rFonts w:ascii="IBM Plex Sans" w:eastAsia="IBM Plex Sans" w:hAnsi="IBM Plex Sans" w:cs="IBM Plex Sans"/>
          <w:sz w:val="24"/>
          <w:szCs w:val="24"/>
        </w:rPr>
        <w:t>For any further doubts or help, please consider the GitHub repo,</w:t>
      </w:r>
    </w:p>
    <w:p w14:paraId="0E0934E9" w14:textId="323EC3F8" w:rsidR="007D1143" w:rsidRDefault="008F54AF" w:rsidP="008F54AF">
      <w:pPr>
        <w:widowControl w:val="0"/>
        <w:spacing w:line="355" w:lineRule="auto"/>
        <w:ind w:left="1440" w:right="560"/>
        <w:jc w:val="both"/>
        <w:rPr>
          <w:rFonts w:ascii="IBM Plex Sans" w:eastAsia="IBM Plex Sans" w:hAnsi="IBM Plex Sans" w:cs="IBM Plex Sans"/>
          <w:b/>
          <w:sz w:val="24"/>
          <w:szCs w:val="24"/>
        </w:rPr>
      </w:pPr>
      <w:hyperlink r:id="rId51" w:history="1">
        <w:r w:rsidRPr="008F54AF">
          <w:rPr>
            <w:rStyle w:val="Hyperlink"/>
            <w:rFonts w:ascii="IBM Plex Sans" w:eastAsia="IBM Plex Sans" w:hAnsi="IBM Plex Sans" w:cs="IBM Plex Sans"/>
            <w:sz w:val="24"/>
            <w:szCs w:val="24"/>
          </w:rPr>
          <w:t>https://github.com/Bha</w:t>
        </w:r>
        <w:r w:rsidRPr="008F54AF">
          <w:rPr>
            <w:rStyle w:val="Hyperlink"/>
            <w:rFonts w:ascii="IBM Plex Sans" w:eastAsia="IBM Plex Sans" w:hAnsi="IBM Plex Sans" w:cs="IBM Plex Sans"/>
            <w:sz w:val="24"/>
            <w:szCs w:val="24"/>
          </w:rPr>
          <w:t>r</w:t>
        </w:r>
        <w:r w:rsidRPr="008F54AF">
          <w:rPr>
            <w:rStyle w:val="Hyperlink"/>
            <w:rFonts w:ascii="IBM Plex Sans" w:eastAsia="IBM Plex Sans" w:hAnsi="IBM Plex Sans" w:cs="IBM Plex Sans"/>
            <w:sz w:val="24"/>
            <w:szCs w:val="24"/>
          </w:rPr>
          <w:t>athreddy374/ShopEz</w:t>
        </w:r>
      </w:hyperlink>
    </w:p>
    <w:p w14:paraId="123F7B74" w14:textId="227EA040" w:rsidR="007D1143" w:rsidRDefault="007D1143">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7D1143">
          <w:pgSz w:w="11900" w:h="16840"/>
          <w:pgMar w:top="1339" w:right="931" w:bottom="607" w:left="1020" w:header="0" w:footer="720" w:gutter="0"/>
          <w:pgNumType w:start="1"/>
          <w:cols w:space="720"/>
        </w:sectPr>
      </w:pPr>
    </w:p>
    <w:p w14:paraId="11A41F88" w14:textId="0BDFC469" w:rsidR="007D1143" w:rsidRDefault="007D1143" w:rsidP="001C1481">
      <w:pPr>
        <w:widowControl w:val="0"/>
        <w:pBdr>
          <w:top w:val="nil"/>
          <w:left w:val="nil"/>
          <w:bottom w:val="nil"/>
          <w:right w:val="nil"/>
          <w:between w:val="nil"/>
        </w:pBdr>
        <w:spacing w:before="121" w:line="240" w:lineRule="auto"/>
        <w:rPr>
          <w:rFonts w:ascii="IBM Plex Sans" w:eastAsia="IBM Plex Sans" w:hAnsi="IBM Plex Sans" w:cs="IBM Plex Sans"/>
          <w:color w:val="365F91"/>
          <w:sz w:val="31"/>
          <w:szCs w:val="31"/>
        </w:rPr>
      </w:pPr>
    </w:p>
    <w:sectPr w:rsidR="007D1143">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E586C721-1A5F-44F2-89D4-2B7CAE4EB776}"/>
    <w:embedItalic r:id="rId2" w:fontKey="{5B2E408B-3059-4081-B077-499C5E4CFAFB}"/>
  </w:font>
  <w:font w:name="IBM Plex Sans">
    <w:charset w:val="00"/>
    <w:family w:val="swiss"/>
    <w:pitch w:val="variable"/>
    <w:sig w:usb0="A00002EF" w:usb1="5000207B" w:usb2="00000000" w:usb3="00000000" w:csb0="0000019F" w:csb1="00000000"/>
    <w:embedRegular r:id="rId3" w:fontKey="{462A7C39-3B0B-4279-96D2-A0C9C4831405}"/>
    <w:embedBold r:id="rId4" w:fontKey="{8D2FA9C1-6820-48E1-85F5-84AE64D3ED97}"/>
  </w:font>
  <w:font w:name="Calibri">
    <w:panose1 w:val="020F0502020204030204"/>
    <w:charset w:val="00"/>
    <w:family w:val="swiss"/>
    <w:pitch w:val="variable"/>
    <w:sig w:usb0="E4002EFF" w:usb1="C200247B" w:usb2="00000009" w:usb3="00000000" w:csb0="000001FF" w:csb1="00000000"/>
    <w:embedRegular r:id="rId5" w:fontKey="{304A87BE-2A05-4DF3-A3CB-AA5598D23E06}"/>
  </w:font>
  <w:font w:name="Cambria">
    <w:panose1 w:val="02040503050406030204"/>
    <w:charset w:val="00"/>
    <w:family w:val="roman"/>
    <w:pitch w:val="variable"/>
    <w:sig w:usb0="E00006FF" w:usb1="420024FF" w:usb2="02000000" w:usb3="00000000" w:csb0="0000019F" w:csb1="00000000"/>
    <w:embedRegular r:id="rId6" w:fontKey="{F087CD0D-A4CA-4B75-BC34-3E183BB530F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143"/>
    <w:rsid w:val="001C1481"/>
    <w:rsid w:val="00393050"/>
    <w:rsid w:val="007D1143"/>
    <w:rsid w:val="008F54AF"/>
    <w:rsid w:val="00A77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1AE88"/>
  <w15:docId w15:val="{5CFC3698-2C4D-4297-BC33-CFBEE6731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8F54AF"/>
    <w:rPr>
      <w:color w:val="0000FF" w:themeColor="hyperlink"/>
      <w:u w:val="single"/>
    </w:rPr>
  </w:style>
  <w:style w:type="character" w:styleId="UnresolvedMention">
    <w:name w:val="Unresolved Mention"/>
    <w:basedOn w:val="DefaultParagraphFont"/>
    <w:uiPriority w:val="99"/>
    <w:semiHidden/>
    <w:unhideWhenUsed/>
    <w:rsid w:val="008F54AF"/>
    <w:rPr>
      <w:color w:val="605E5C"/>
      <w:shd w:val="clear" w:color="auto" w:fill="E1DFDD"/>
    </w:rPr>
  </w:style>
  <w:style w:type="character" w:styleId="FollowedHyperlink">
    <w:name w:val="FollowedHyperlink"/>
    <w:basedOn w:val="DefaultParagraphFont"/>
    <w:uiPriority w:val="99"/>
    <w:semiHidden/>
    <w:unhideWhenUsed/>
    <w:rsid w:val="008F54A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7.png"/><Relationship Id="rId26" Type="http://schemas.openxmlformats.org/officeDocument/2006/relationships/hyperlink" Target="https://www.w3schools.com/react/react_getstarted.asp" TargetMode="External"/><Relationship Id="rId39" Type="http://schemas.openxmlformats.org/officeDocument/2006/relationships/image" Target="media/image24.png"/><Relationship Id="rId21" Type="http://schemas.openxmlformats.org/officeDocument/2006/relationships/hyperlink" Target="https://drive.google.com/file/d/1-uKMIcrok_ROHyZl2vRORggrYRio2qXS/view?usp=shari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rive.google.com/file/d/1cTS3_-EOAAvDctkibG5zVikrTdmoY2Ag/view?usp=sharing" TargetMode="External"/><Relationship Id="rId29" Type="http://schemas.openxmlformats.org/officeDocument/2006/relationships/image" Target="media/image14.png"/><Relationship Id="rId11" Type="http://schemas.openxmlformats.org/officeDocument/2006/relationships/hyperlink" Target="https://www.geeksforgeeks.org/installation-of-node-js-on-windows/"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rive.google.com/file/d/19df7NU-gQK3DO6wr7ooAfJYIQwnemZoF/view?usp=sharin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www.jetbrains.com/webstorm/download" TargetMode="External"/><Relationship Id="rId51" Type="http://schemas.openxmlformats.org/officeDocument/2006/relationships/hyperlink" Target="https://github.com/Bharathreddy374/ShopEz" TargetMode="External"/><Relationship Id="rId3" Type="http://schemas.openxmlformats.org/officeDocument/2006/relationships/settings" Target="settings.xml"/><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drive.google.com/file/d/1EokogagcLMUGiIluwHGYQo65x8GRpDcP/view?usp=shari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hyperlink" Target="https://drive.google.com/file/d/1CQil5KzGnPvkVOPWTLP0h-Bu2bXhq7A3/view"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6330B-0A99-488A-9822-F3CD7E10E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2989</Words>
  <Characters>17042</Characters>
  <Application>Microsoft Office Word</Application>
  <DocSecurity>0</DocSecurity>
  <Lines>142</Lines>
  <Paragraphs>39</Paragraphs>
  <ScaleCrop>false</ScaleCrop>
  <Company/>
  <LinksUpToDate>false</LinksUpToDate>
  <CharactersWithSpaces>19992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 Reddy</dc:creator>
  <cp:lastModifiedBy>Bharath Reddy</cp:lastModifiedBy>
  <cp:revision>2</cp:revision>
  <cp:lastPrinted>2025-07-16T18:28:00Z</cp:lastPrinted>
  <dcterms:created xsi:type="dcterms:W3CDTF">2025-07-16T18:29:00Z</dcterms:created>
  <dcterms:modified xsi:type="dcterms:W3CDTF">2025-07-16T18:29:00Z</dcterms:modified>
</cp:coreProperties>
</file>